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4A46" w:rsidRDefault="00754A4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754A46">
        <w:rPr>
          <w:rFonts w:ascii="Arial" w:hAnsi="Arial" w:cs="Helvetica"/>
          <w:b/>
          <w:bCs/>
          <w:color w:val="000000"/>
          <w:lang w:val="en-US"/>
        </w:rPr>
        <w:t>Prepositions for Islands in German</w:t>
      </w:r>
    </w:p>
    <w:p w:rsidR="00B9012A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754A46" w:rsidRPr="00B9012A" w:rsidRDefault="009543F6" w:rsidP="00754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 w:rsidRPr="009543F6">
        <w:rPr>
          <w:rFonts w:ascii="Times New Roman" w:hAnsi="Times New Roman" w:cs="Arial"/>
          <w:i/>
          <w:lang w:val="en-US"/>
        </w:rPr>
        <w:t xml:space="preserve">Please </w:t>
      </w:r>
      <w:r w:rsidR="00754A46">
        <w:rPr>
          <w:rFonts w:ascii="Times New Roman" w:hAnsi="Times New Roman" w:cs="Arial"/>
          <w:i/>
          <w:lang w:val="en-US"/>
        </w:rPr>
        <w:t>choose the correct preposition (</w:t>
      </w:r>
      <w:r w:rsidR="00754A46" w:rsidRPr="00754A46">
        <w:rPr>
          <w:rFonts w:ascii="Times New Roman" w:hAnsi="Times New Roman" w:cs="Arial"/>
          <w:lang w:val="en-US"/>
        </w:rPr>
        <w:t>aus, in, auf, von</w:t>
      </w:r>
      <w:r w:rsidR="00870A5C">
        <w:rPr>
          <w:rFonts w:ascii="Times New Roman" w:hAnsi="Times New Roman" w:cs="Arial"/>
          <w:lang w:val="en-US"/>
        </w:rPr>
        <w:t>, nach</w:t>
      </w:r>
      <w:r w:rsidR="00754A46">
        <w:rPr>
          <w:rFonts w:ascii="Times New Roman" w:hAnsi="Times New Roman" w:cs="Arial"/>
          <w:i/>
          <w:lang w:val="en-US"/>
        </w:rPr>
        <w:t>) depending on the place you are referring to (i.e. its meaning).</w:t>
      </w:r>
      <w:r w:rsidR="00B9012A">
        <w:rPr>
          <w:rFonts w:ascii="Times New Roman" w:hAnsi="Times New Roman" w:cs="Arial"/>
          <w:i/>
          <w:lang w:val="en-US"/>
        </w:rPr>
        <w:t xml:space="preserve"> </w:t>
      </w:r>
    </w:p>
    <w:p w:rsidR="00754A46" w:rsidRDefault="00754A46" w:rsidP="00754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</w:p>
    <w:p w:rsidR="00754A46" w:rsidRP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 w:rsidRPr="00754A46">
        <w:rPr>
          <w:rFonts w:ascii="Times New Roman" w:hAnsi="Times New Roman" w:cs="Helvetica"/>
          <w:color w:val="000000"/>
          <w:lang w:val="en-US"/>
        </w:rPr>
        <w:t>Hallo, ich heiße Alex und wohne _______ Gran Canaria.</w:t>
      </w:r>
    </w:p>
    <w:p w:rsid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Aber ich komme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Deutschland.</w:t>
      </w:r>
    </w:p>
    <w:p w:rsidR="00870A5C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In Deutschland habe ich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Bielefeld gelebt.</w:t>
      </w:r>
    </w:p>
    <w:p w:rsidR="002B3DBA" w:rsidRDefault="00870A5C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Dann </w:t>
      </w:r>
      <w:r w:rsidR="002B3DBA">
        <w:rPr>
          <w:rFonts w:ascii="Times New Roman" w:hAnsi="Times New Roman" w:cs="Helvetica"/>
          <w:color w:val="000000"/>
          <w:lang w:val="en-US"/>
        </w:rPr>
        <w:t xml:space="preserve">bin ich </w:t>
      </w:r>
      <w:r w:rsidR="002B3DBA" w:rsidRPr="00754A46">
        <w:rPr>
          <w:rFonts w:ascii="Times New Roman" w:hAnsi="Times New Roman" w:cs="Helvetica"/>
          <w:color w:val="000000"/>
          <w:lang w:val="en-US"/>
        </w:rPr>
        <w:t>_______</w:t>
      </w:r>
      <w:r w:rsidR="002B3DBA">
        <w:rPr>
          <w:rFonts w:ascii="Times New Roman" w:hAnsi="Times New Roman" w:cs="Helvetica"/>
          <w:color w:val="000000"/>
          <w:lang w:val="en-US"/>
        </w:rPr>
        <w:t xml:space="preserve"> eine Insel gezogen.</w:t>
      </w:r>
    </w:p>
    <w:p w:rsidR="00754A46" w:rsidRDefault="002B3DBA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</w:t>
      </w:r>
      <w:r w:rsidR="00870A5C">
        <w:rPr>
          <w:rFonts w:ascii="Times New Roman" w:hAnsi="Times New Roman" w:cs="Helvetica"/>
          <w:color w:val="000000"/>
          <w:lang w:val="en-US"/>
        </w:rPr>
        <w:t xml:space="preserve">bin </w:t>
      </w:r>
      <w:r w:rsidR="00870A5C" w:rsidRPr="00754A46">
        <w:rPr>
          <w:rFonts w:ascii="Times New Roman" w:hAnsi="Times New Roman" w:cs="Helvetica"/>
          <w:color w:val="000000"/>
          <w:lang w:val="en-US"/>
        </w:rPr>
        <w:t>_______</w:t>
      </w:r>
      <w:r w:rsidR="00870A5C">
        <w:rPr>
          <w:rFonts w:ascii="Times New Roman" w:hAnsi="Times New Roman" w:cs="Helvetica"/>
          <w:color w:val="000000"/>
          <w:lang w:val="en-US"/>
        </w:rPr>
        <w:t xml:space="preserve"> Gran Canaria gezogen.</w:t>
      </w:r>
    </w:p>
    <w:p w:rsid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Jetzt wohne ich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der Inselhauptstadt, Las Palmas de Gran Canaria.</w:t>
      </w:r>
    </w:p>
    <w:p w:rsid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Einige Freunde von mir leben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Teneriffa.</w:t>
      </w:r>
    </w:p>
    <w:p w:rsidR="00192A01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Aber sie kommen nicht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Teneriffa, sie wohnen nur da.</w:t>
      </w:r>
    </w:p>
    <w:p w:rsidR="00754A46" w:rsidRDefault="00192A01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Ich fliege auch manchmal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Teneriffa.</w:t>
      </w:r>
    </w:p>
    <w:p w:rsid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Warst du schon mal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(der Insel) La Palma?</w:t>
      </w:r>
    </w:p>
    <w:p w:rsid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Das ist Juan, er kommt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Gran Canaria.</w:t>
      </w:r>
    </w:p>
    <w:p w:rsid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Das ist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Spanien.</w:t>
      </w:r>
    </w:p>
    <w:p w:rsid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Ich bin jetzt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Fuerteventura im Urlaub.</w:t>
      </w:r>
    </w:p>
    <w:p w:rsidR="00981B30" w:rsidRDefault="00981B30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Wir fliegen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die Kanarischen Insel</w:t>
      </w:r>
      <w:r w:rsidR="00262D54">
        <w:rPr>
          <w:rFonts w:ascii="Times New Roman" w:hAnsi="Times New Roman" w:cs="Helvetica"/>
          <w:color w:val="000000"/>
          <w:lang w:val="en-US"/>
        </w:rPr>
        <w:t>n</w:t>
      </w:r>
      <w:r>
        <w:rPr>
          <w:rFonts w:ascii="Times New Roman" w:hAnsi="Times New Roman" w:cs="Helvetica"/>
          <w:color w:val="000000"/>
          <w:lang w:val="en-US"/>
        </w:rPr>
        <w:t>.</w:t>
      </w:r>
    </w:p>
    <w:p w:rsidR="00754A46" w:rsidRDefault="00754A46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Wir haben uns ein Haus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den Kanarischen Inseln gekauft.</w:t>
      </w:r>
    </w:p>
    <w:p w:rsidR="00981B30" w:rsidRDefault="00981B30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Warst du schon mal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Kuba?</w:t>
      </w:r>
    </w:p>
    <w:p w:rsidR="00981B30" w:rsidRDefault="00981B30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Nein, noch nie, aber ich möchte mal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Kuba fliegen!</w:t>
      </w:r>
    </w:p>
    <w:p w:rsidR="00B9012A" w:rsidRPr="00754A46" w:rsidRDefault="00981B30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Ich habe eine Freundin, die </w:t>
      </w:r>
      <w:r w:rsidRPr="00754A46">
        <w:rPr>
          <w:rFonts w:ascii="Times New Roman" w:hAnsi="Times New Roman" w:cs="Helvetica"/>
          <w:color w:val="000000"/>
          <w:lang w:val="en-US"/>
        </w:rPr>
        <w:t>_______</w:t>
      </w:r>
      <w:r>
        <w:rPr>
          <w:rFonts w:ascii="Times New Roman" w:hAnsi="Times New Roman" w:cs="Helvetica"/>
          <w:color w:val="000000"/>
          <w:lang w:val="en-US"/>
        </w:rPr>
        <w:t xml:space="preserve"> Kuba kommt.</w:t>
      </w:r>
    </w:p>
    <w:sectPr w:rsidR="00B9012A" w:rsidRPr="00754A46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2A01" w:rsidRDefault="00192A01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2A01" w:rsidRDefault="00192A01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2A01" w:rsidRDefault="00192A01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2A01" w:rsidRDefault="00192A01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2A01" w:rsidRDefault="00192A01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2A01" w:rsidRDefault="00192A01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192A01"/>
    <w:rsid w:val="00253B22"/>
    <w:rsid w:val="00262D54"/>
    <w:rsid w:val="002B3DBA"/>
    <w:rsid w:val="00425E89"/>
    <w:rsid w:val="00754A46"/>
    <w:rsid w:val="0081190A"/>
    <w:rsid w:val="00870A5C"/>
    <w:rsid w:val="008A27FF"/>
    <w:rsid w:val="009543F6"/>
    <w:rsid w:val="00960C3B"/>
    <w:rsid w:val="00981B30"/>
    <w:rsid w:val="00994DA6"/>
    <w:rsid w:val="009C091C"/>
    <w:rsid w:val="00A60388"/>
    <w:rsid w:val="00B36040"/>
    <w:rsid w:val="00B9012A"/>
    <w:rsid w:val="00BD24B5"/>
    <w:rsid w:val="00BE3F2B"/>
    <w:rsid w:val="00C656D9"/>
    <w:rsid w:val="00D06F21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842</Characters>
  <Application>Microsoft Word 12.0.0</Application>
  <DocSecurity>0</DocSecurity>
  <Lines>7</Lines>
  <Paragraphs>1</Paragraphs>
  <ScaleCrop>false</ScaleCrop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13</cp:revision>
  <dcterms:created xsi:type="dcterms:W3CDTF">2017-07-31T20:01:00Z</dcterms:created>
  <dcterms:modified xsi:type="dcterms:W3CDTF">2017-10-07T18:58:00Z</dcterms:modified>
</cp:coreProperties>
</file>